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B8" w:rsidRPr="000B5FDE" w:rsidRDefault="00270FB8" w:rsidP="00270FB8">
      <w:pPr>
        <w:jc w:val="center"/>
        <w:rPr>
          <w:rFonts w:ascii="Times New Roman" w:hAnsi="Times New Roman"/>
          <w:b/>
          <w:sz w:val="28"/>
          <w:szCs w:val="28"/>
        </w:rPr>
      </w:pPr>
      <w:r w:rsidRPr="000B5FDE">
        <w:rPr>
          <w:rFonts w:ascii="Times New Roman" w:hAnsi="Times New Roman"/>
          <w:b/>
          <w:sz w:val="28"/>
          <w:szCs w:val="28"/>
        </w:rPr>
        <w:t>Анкета-заявка потенциального франчайзи</w:t>
      </w:r>
      <w:r w:rsidR="00EA299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70FB8" w:rsidRPr="000B5FDE" w:rsidRDefault="00270FB8" w:rsidP="00270F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0FB8" w:rsidRPr="000B5FDE" w:rsidRDefault="00270FB8" w:rsidP="00270FB8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B5FDE">
        <w:rPr>
          <w:rFonts w:ascii="Times New Roman" w:eastAsia="Times New Roman" w:hAnsi="Times New Roman"/>
          <w:b/>
          <w:color w:val="000000"/>
          <w:sz w:val="24"/>
          <w:szCs w:val="24"/>
        </w:rPr>
        <w:t>ФИО</w:t>
      </w:r>
    </w:p>
    <w:p w:rsidR="00270FB8" w:rsidRPr="000B5FDE" w:rsidRDefault="00270FB8" w:rsidP="00270FB8">
      <w:pPr>
        <w:pStyle w:val="a9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Pr="000B5FDE" w:rsidRDefault="00270FB8" w:rsidP="00270F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0FB8" w:rsidRPr="000B5FDE" w:rsidRDefault="00270FB8" w:rsidP="00270FB8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B5FDE">
        <w:rPr>
          <w:rFonts w:ascii="Times New Roman" w:eastAsia="Times New Roman" w:hAnsi="Times New Roman"/>
          <w:b/>
          <w:color w:val="000000"/>
          <w:sz w:val="24"/>
          <w:szCs w:val="24"/>
        </w:rPr>
        <w:t>Телефон</w:t>
      </w:r>
    </w:p>
    <w:p w:rsidR="00270FB8" w:rsidRPr="000B5FDE" w:rsidRDefault="00270FB8" w:rsidP="00270FB8">
      <w:pPr>
        <w:pStyle w:val="a9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Pr="000B5FDE" w:rsidRDefault="00270FB8" w:rsidP="00270F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0FB8" w:rsidRPr="000B5FDE" w:rsidRDefault="00270FB8" w:rsidP="00270FB8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0B5FD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E-mail</w:t>
      </w:r>
    </w:p>
    <w:p w:rsidR="00270FB8" w:rsidRPr="000B5FDE" w:rsidRDefault="00270FB8" w:rsidP="00270FB8">
      <w:pPr>
        <w:pStyle w:val="a9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Pr="000B5FDE" w:rsidRDefault="00270FB8" w:rsidP="00270FB8">
      <w:pPr>
        <w:pStyle w:val="a9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270FB8" w:rsidRPr="00A859AE" w:rsidRDefault="00270FB8" w:rsidP="00270FB8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B5FD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Место проживания –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страна, регион, </w:t>
      </w:r>
      <w:r w:rsidRPr="000B5FDE">
        <w:rPr>
          <w:rFonts w:ascii="Times New Roman" w:eastAsia="Times New Roman" w:hAnsi="Times New Roman"/>
          <w:b/>
          <w:color w:val="000000"/>
          <w:sz w:val="24"/>
          <w:szCs w:val="24"/>
        </w:rPr>
        <w:t>город</w:t>
      </w:r>
    </w:p>
    <w:p w:rsidR="00270FB8" w:rsidRPr="000B5FDE" w:rsidRDefault="00270FB8" w:rsidP="00270FB8">
      <w:pPr>
        <w:pStyle w:val="a9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Pr="000B5FDE" w:rsidRDefault="00270FB8" w:rsidP="00270F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70FB8" w:rsidRPr="000B5FDE" w:rsidRDefault="00270FB8" w:rsidP="00270FB8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B5FDE">
        <w:rPr>
          <w:rFonts w:ascii="Times New Roman" w:eastAsia="Times New Roman" w:hAnsi="Times New Roman"/>
          <w:b/>
          <w:color w:val="000000"/>
          <w:sz w:val="24"/>
          <w:szCs w:val="24"/>
        </w:rPr>
        <w:t>Возраст</w:t>
      </w:r>
    </w:p>
    <w:p w:rsidR="00270FB8" w:rsidRPr="000B5FDE" w:rsidRDefault="00270FB8" w:rsidP="00270FB8">
      <w:pPr>
        <w:pStyle w:val="a9"/>
        <w:spacing w:after="0" w:line="240" w:lineRule="auto"/>
        <w:ind w:left="0"/>
        <w:rPr>
          <w:rStyle w:val="aa"/>
          <w:rFonts w:ascii="Times New Roman" w:hAnsi="Times New Roman"/>
        </w:rPr>
      </w:pP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Pr="000B5FDE" w:rsidRDefault="00270FB8" w:rsidP="00270FB8">
      <w:pPr>
        <w:pStyle w:val="a9"/>
        <w:spacing w:after="0" w:line="240" w:lineRule="auto"/>
        <w:ind w:left="0"/>
        <w:rPr>
          <w:rStyle w:val="aa"/>
          <w:rFonts w:ascii="Times New Roman" w:hAnsi="Times New Roman"/>
        </w:rPr>
      </w:pPr>
    </w:p>
    <w:p w:rsidR="00270FB8" w:rsidRPr="000B5FDE" w:rsidRDefault="00270FB8" w:rsidP="00270FB8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B5FDE">
        <w:rPr>
          <w:rFonts w:ascii="Times New Roman" w:eastAsia="Times New Roman" w:hAnsi="Times New Roman"/>
          <w:b/>
          <w:color w:val="000000"/>
          <w:sz w:val="24"/>
          <w:szCs w:val="24"/>
        </w:rPr>
        <w:t>Семейное положение – супруг/а/, дети</w:t>
      </w:r>
    </w:p>
    <w:p w:rsidR="00270FB8" w:rsidRPr="000B5FDE" w:rsidRDefault="00270FB8" w:rsidP="00270FB8">
      <w:pPr>
        <w:pStyle w:val="a9"/>
        <w:spacing w:after="0" w:line="240" w:lineRule="auto"/>
        <w:ind w:left="0"/>
        <w:rPr>
          <w:rStyle w:val="aa"/>
          <w:rFonts w:ascii="Times New Roman" w:hAnsi="Times New Roman"/>
        </w:rPr>
      </w:pP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Pr="000B5FDE" w:rsidRDefault="00270FB8" w:rsidP="00270FB8">
      <w:pPr>
        <w:pStyle w:val="a9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70FB8" w:rsidRPr="000B5FDE" w:rsidRDefault="00270FB8" w:rsidP="00270FB8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B5FDE">
        <w:rPr>
          <w:rFonts w:ascii="Times New Roman" w:eastAsia="Times New Roman" w:hAnsi="Times New Roman"/>
          <w:b/>
          <w:color w:val="000000"/>
          <w:sz w:val="24"/>
          <w:szCs w:val="24"/>
        </w:rPr>
        <w:t>Цель покупки франшизы – создание бизнеса, расширение существующего бизнеса, иное</w:t>
      </w:r>
    </w:p>
    <w:p w:rsidR="00270FB8" w:rsidRPr="000B5FDE" w:rsidRDefault="00270FB8" w:rsidP="00270FB8">
      <w:pPr>
        <w:pStyle w:val="a9"/>
        <w:spacing w:after="0" w:line="240" w:lineRule="auto"/>
        <w:ind w:left="0"/>
        <w:rPr>
          <w:rFonts w:ascii="Times New Roman" w:hAnsi="Times New Roman"/>
          <w:color w:val="808080"/>
          <w:lang w:val="en-US"/>
        </w:rPr>
      </w:pP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Pr="000B5FDE" w:rsidRDefault="00270FB8" w:rsidP="00270FB8">
      <w:pPr>
        <w:pStyle w:val="a9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70FB8" w:rsidRPr="000B5FDE" w:rsidRDefault="00270FB8" w:rsidP="00270FB8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B5FD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Почему Вас заинтересовала франшиза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производства этикетки</w:t>
      </w:r>
      <w:r w:rsidRPr="000B5FD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? </w:t>
      </w:r>
    </w:p>
    <w:p w:rsidR="00270FB8" w:rsidRPr="000B5FDE" w:rsidRDefault="00270FB8" w:rsidP="00270FB8">
      <w:pPr>
        <w:pStyle w:val="a9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Pr="000B5FDE" w:rsidRDefault="00270FB8" w:rsidP="00270FB8">
      <w:pPr>
        <w:pStyle w:val="a9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70FB8" w:rsidRPr="000B5FDE" w:rsidRDefault="00270FB8" w:rsidP="00270FB8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B5FD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Почему Вас заинтересовала наша франшиза? </w:t>
      </w:r>
    </w:p>
    <w:p w:rsidR="00270FB8" w:rsidRPr="000B5FDE" w:rsidRDefault="00270FB8" w:rsidP="00270FB8">
      <w:pPr>
        <w:pStyle w:val="a9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Pr="000B5FDE" w:rsidRDefault="00270FB8" w:rsidP="00270FB8">
      <w:pPr>
        <w:pStyle w:val="a9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70FB8" w:rsidRPr="000B5FDE" w:rsidRDefault="00270FB8" w:rsidP="00270FB8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B5FDE">
        <w:rPr>
          <w:rFonts w:ascii="Times New Roman" w:eastAsia="Times New Roman" w:hAnsi="Times New Roman"/>
          <w:b/>
          <w:color w:val="000000"/>
          <w:sz w:val="24"/>
          <w:szCs w:val="24"/>
        </w:rPr>
        <w:t>Город, регион, который Вы рассматриваете для открытия своей точки</w:t>
      </w:r>
    </w:p>
    <w:p w:rsidR="00270FB8" w:rsidRPr="000B5FDE" w:rsidRDefault="00270FB8" w:rsidP="00270FB8">
      <w:pPr>
        <w:pStyle w:val="a9"/>
        <w:spacing w:after="0" w:line="240" w:lineRule="auto"/>
        <w:ind w:left="0"/>
        <w:rPr>
          <w:rStyle w:val="aa"/>
          <w:rFonts w:ascii="Times New Roman" w:hAnsi="Times New Roman"/>
          <w:lang w:val="en-US"/>
        </w:rPr>
      </w:pP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70FB8" w:rsidRPr="000B5FDE" w:rsidRDefault="00270FB8" w:rsidP="00270FB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B5FDE">
        <w:rPr>
          <w:rFonts w:ascii="Times New Roman" w:eastAsia="Times New Roman" w:hAnsi="Times New Roman"/>
          <w:b/>
          <w:color w:val="000000"/>
          <w:sz w:val="24"/>
          <w:szCs w:val="24"/>
        </w:rPr>
        <w:t>Сколько точек Вы хотите открыть по франшизе?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5FD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B5FDE">
        <w:rPr>
          <w:rFonts w:ascii="Times New Roman" w:eastAsia="Times New Roman" w:hAnsi="Times New Roman"/>
          <w:color w:val="000000"/>
          <w:sz w:val="24"/>
          <w:szCs w:val="24"/>
        </w:rPr>
        <w:t>Одну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B5FD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B5FDE">
        <w:rPr>
          <w:rFonts w:ascii="Times New Roman" w:eastAsia="Times New Roman" w:hAnsi="Times New Roman"/>
          <w:color w:val="000000"/>
          <w:sz w:val="24"/>
          <w:szCs w:val="24"/>
        </w:rPr>
        <w:t xml:space="preserve">Несколько </w:t>
      </w: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0FB8" w:rsidRPr="000B5FDE" w:rsidRDefault="00270FB8" w:rsidP="00270FB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Times New Roman" w:eastAsia="Times New Roman" w:hAnsi="Times New Roman"/>
          <w:b/>
          <w:color w:val="000000"/>
          <w:sz w:val="24"/>
          <w:szCs w:val="24"/>
        </w:rPr>
        <w:t>Рассматриваете ли Вы возможность покупки Мастер франшизы</w:t>
      </w:r>
      <w:r w:rsidRPr="000B5F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0B5FDE">
        <w:rPr>
          <w:rFonts w:ascii="Times New Roman" w:eastAsia="Times New Roman" w:hAnsi="Times New Roman"/>
          <w:color w:val="000000"/>
          <w:sz w:val="24"/>
          <w:szCs w:val="24"/>
        </w:rPr>
        <w:t xml:space="preserve"> эксклюзивного права на регион?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5FDE">
        <w:rPr>
          <w:rFonts w:ascii="Segoe UI Symbol" w:eastAsia="MS Gothic" w:hAnsi="Segoe UI Symbol" w:cs="Segoe UI Symbol"/>
          <w:color w:val="000000"/>
          <w:sz w:val="24"/>
          <w:szCs w:val="24"/>
          <w:lang w:val="en-US"/>
        </w:rPr>
        <w:t>☐</w:t>
      </w:r>
      <w:r w:rsidRPr="000B5FDE">
        <w:rPr>
          <w:rFonts w:ascii="Times New Roman" w:eastAsia="Times New Roman" w:hAnsi="Times New Roman"/>
          <w:color w:val="000000"/>
          <w:sz w:val="24"/>
          <w:szCs w:val="24"/>
        </w:rPr>
        <w:t>Да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B5FDE">
        <w:rPr>
          <w:rFonts w:ascii="Segoe UI Symbol" w:eastAsia="MS Gothic" w:hAnsi="Segoe UI Symbol" w:cs="Segoe UI Symbol"/>
          <w:color w:val="000000"/>
          <w:sz w:val="24"/>
          <w:szCs w:val="24"/>
          <w:lang w:val="en-US"/>
        </w:rPr>
        <w:t>☐</w:t>
      </w:r>
      <w:r w:rsidRPr="000B5FDE">
        <w:rPr>
          <w:rFonts w:ascii="Times New Roman" w:eastAsia="Times New Roman" w:hAnsi="Times New Roman"/>
          <w:color w:val="000000"/>
          <w:sz w:val="24"/>
          <w:szCs w:val="24"/>
        </w:rPr>
        <w:t>Нет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0FB8" w:rsidRPr="000B5FDE" w:rsidRDefault="00270FB8" w:rsidP="00270FB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B5FDE">
        <w:rPr>
          <w:rFonts w:ascii="Times New Roman" w:hAnsi="Times New Roman"/>
          <w:b/>
          <w:sz w:val="24"/>
          <w:szCs w:val="24"/>
        </w:rPr>
        <w:t>Ваш юридический статус как покупателя франшизы?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Segoe UI Symbol" w:eastAsia="MS Gothic" w:hAnsi="Segoe UI Symbol" w:cs="Segoe UI Symbol"/>
          <w:sz w:val="24"/>
          <w:szCs w:val="24"/>
        </w:rPr>
        <w:t>☐</w:t>
      </w:r>
      <w:r w:rsidRPr="000B5FDE">
        <w:rPr>
          <w:rFonts w:ascii="Times New Roman" w:hAnsi="Times New Roman"/>
          <w:sz w:val="24"/>
          <w:szCs w:val="24"/>
        </w:rPr>
        <w:t>ИП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Segoe UI Symbol" w:eastAsia="MS Gothic" w:hAnsi="Segoe UI Symbol" w:cs="Segoe UI Symbol"/>
          <w:sz w:val="24"/>
          <w:szCs w:val="24"/>
        </w:rPr>
        <w:t>☐</w:t>
      </w:r>
      <w:r w:rsidRPr="000B5FD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рганизация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Segoe UI Symbol" w:eastAsia="MS Gothic" w:hAnsi="Segoe UI Symbol" w:cs="Segoe UI Symbol"/>
          <w:sz w:val="24"/>
          <w:szCs w:val="24"/>
        </w:rPr>
        <w:t>☐</w:t>
      </w:r>
      <w:r w:rsidRPr="000B5FDE">
        <w:rPr>
          <w:rFonts w:ascii="Times New Roman" w:hAnsi="Times New Roman"/>
          <w:sz w:val="24"/>
          <w:szCs w:val="24"/>
        </w:rPr>
        <w:t xml:space="preserve">Другое </w:t>
      </w: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Times New Roman" w:hAnsi="Times New Roman"/>
          <w:b/>
          <w:sz w:val="24"/>
          <w:szCs w:val="24"/>
        </w:rPr>
        <w:lastRenderedPageBreak/>
        <w:t>Если Вы представляете юридическое лицо, то год регистрации компании:</w:t>
      </w:r>
      <w:r w:rsidRPr="000B5FDE">
        <w:rPr>
          <w:rFonts w:ascii="Times New Roman" w:hAnsi="Times New Roman"/>
          <w:sz w:val="24"/>
          <w:szCs w:val="24"/>
        </w:rPr>
        <w:t xml:space="preserve"> 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Times New Roman" w:hAnsi="Times New Roman"/>
          <w:b/>
          <w:sz w:val="24"/>
          <w:szCs w:val="24"/>
        </w:rPr>
        <w:t>Если Вы представляете юридическое лицо, то сайт компании:</w:t>
      </w:r>
      <w:r w:rsidRPr="000B5FDE">
        <w:rPr>
          <w:rFonts w:ascii="Times New Roman" w:hAnsi="Times New Roman"/>
          <w:sz w:val="24"/>
          <w:szCs w:val="24"/>
        </w:rPr>
        <w:t xml:space="preserve"> </w:t>
      </w:r>
    </w:p>
    <w:p w:rsidR="00270FB8" w:rsidRDefault="00270FB8" w:rsidP="00270FB8">
      <w:pPr>
        <w:pStyle w:val="a9"/>
        <w:spacing w:after="0" w:line="240" w:lineRule="auto"/>
        <w:ind w:left="0"/>
        <w:jc w:val="both"/>
        <w:rPr>
          <w:rStyle w:val="aa"/>
          <w:rFonts w:ascii="Times New Roman" w:hAnsi="Times New Roman"/>
        </w:rPr>
      </w:pP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0FB8" w:rsidRPr="000B5FDE" w:rsidRDefault="00270FB8" w:rsidP="00270FB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Times New Roman" w:hAnsi="Times New Roman"/>
          <w:b/>
          <w:sz w:val="24"/>
          <w:szCs w:val="24"/>
        </w:rPr>
        <w:t>Какое у Вас образование?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Segoe UI Symbol" w:eastAsia="MS Gothic" w:hAnsi="Segoe UI Symbol" w:cs="Segoe UI Symbol"/>
          <w:sz w:val="24"/>
          <w:szCs w:val="24"/>
        </w:rPr>
        <w:t>☐</w:t>
      </w:r>
      <w:r w:rsidRPr="000B5FDE">
        <w:rPr>
          <w:rFonts w:ascii="Times New Roman" w:hAnsi="Times New Roman"/>
          <w:sz w:val="24"/>
          <w:szCs w:val="24"/>
        </w:rPr>
        <w:t>Среднее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Segoe UI Symbol" w:eastAsia="MS Gothic" w:hAnsi="Segoe UI Symbol" w:cs="Segoe UI Symbol"/>
          <w:sz w:val="24"/>
          <w:szCs w:val="24"/>
        </w:rPr>
        <w:t>☐</w:t>
      </w:r>
      <w:r w:rsidRPr="000B5FDE">
        <w:rPr>
          <w:rFonts w:ascii="Times New Roman" w:hAnsi="Times New Roman"/>
          <w:sz w:val="24"/>
          <w:szCs w:val="24"/>
        </w:rPr>
        <w:t>Среднее специальное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Segoe UI Symbol" w:eastAsia="MS Gothic" w:hAnsi="Segoe UI Symbol" w:cs="Segoe UI Symbol"/>
          <w:sz w:val="24"/>
          <w:szCs w:val="24"/>
        </w:rPr>
        <w:t>☐</w:t>
      </w:r>
      <w:r w:rsidRPr="000B5FDE">
        <w:rPr>
          <w:rFonts w:ascii="Times New Roman" w:hAnsi="Times New Roman"/>
          <w:sz w:val="24"/>
          <w:szCs w:val="24"/>
        </w:rPr>
        <w:t>Высшее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Segoe UI Symbol" w:eastAsia="MS Gothic" w:hAnsi="Segoe UI Symbol" w:cs="Segoe UI Symbol"/>
          <w:sz w:val="24"/>
          <w:szCs w:val="24"/>
        </w:rPr>
        <w:t>☐</w:t>
      </w:r>
      <w:r w:rsidRPr="000B5FDE">
        <w:rPr>
          <w:rFonts w:ascii="Times New Roman" w:hAnsi="Times New Roman"/>
          <w:sz w:val="24"/>
          <w:szCs w:val="24"/>
        </w:rPr>
        <w:t>Дополнительное образование (укажите, какое)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0FB8" w:rsidRPr="000B5FDE" w:rsidRDefault="00270FB8" w:rsidP="00270FB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Times New Roman" w:hAnsi="Times New Roman"/>
          <w:b/>
          <w:sz w:val="24"/>
          <w:szCs w:val="24"/>
        </w:rPr>
        <w:t>Какой у Вас опыт работы – отрасль, продолжительность?</w:t>
      </w:r>
      <w:r w:rsidRPr="000B5FDE">
        <w:rPr>
          <w:rFonts w:ascii="Times New Roman" w:hAnsi="Times New Roman"/>
          <w:sz w:val="24"/>
          <w:szCs w:val="24"/>
        </w:rPr>
        <w:t xml:space="preserve"> 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Pr="000B5FDE" w:rsidRDefault="00270FB8" w:rsidP="00270FB8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270FB8" w:rsidRPr="000B5FDE" w:rsidRDefault="00270FB8" w:rsidP="00270FB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Times New Roman" w:hAnsi="Times New Roman"/>
          <w:b/>
          <w:sz w:val="24"/>
          <w:szCs w:val="24"/>
        </w:rPr>
        <w:t>Есть ли у Вас опыт самостоятельного ведения бизнеса?</w:t>
      </w:r>
      <w:r w:rsidRPr="000B5FDE">
        <w:rPr>
          <w:rFonts w:ascii="Times New Roman" w:hAnsi="Times New Roman"/>
          <w:sz w:val="24"/>
          <w:szCs w:val="24"/>
        </w:rPr>
        <w:t xml:space="preserve"> 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Segoe UI Symbol" w:eastAsia="MS Gothic" w:hAnsi="Segoe UI Symbol" w:cs="Segoe UI Symbol"/>
          <w:sz w:val="24"/>
          <w:szCs w:val="24"/>
          <w:lang w:val="en-US"/>
        </w:rPr>
        <w:t>☐</w:t>
      </w:r>
      <w:r w:rsidRPr="000B5FDE">
        <w:rPr>
          <w:rFonts w:ascii="Times New Roman" w:hAnsi="Times New Roman"/>
          <w:sz w:val="24"/>
          <w:szCs w:val="24"/>
        </w:rPr>
        <w:t>Да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Segoe UI Symbol" w:eastAsia="MS Gothic" w:hAnsi="Segoe UI Symbol" w:cs="Segoe UI Symbol"/>
          <w:sz w:val="24"/>
          <w:szCs w:val="24"/>
          <w:lang w:val="en-US"/>
        </w:rPr>
        <w:t>☐</w:t>
      </w:r>
      <w:r w:rsidRPr="000B5FDE">
        <w:rPr>
          <w:rFonts w:ascii="Times New Roman" w:hAnsi="Times New Roman"/>
          <w:sz w:val="24"/>
          <w:szCs w:val="24"/>
        </w:rPr>
        <w:t>Нет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0FB8" w:rsidRPr="000B5FDE" w:rsidRDefault="00270FB8" w:rsidP="00270FB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B5FDE">
        <w:rPr>
          <w:rFonts w:ascii="Times New Roman" w:hAnsi="Times New Roman"/>
          <w:b/>
          <w:sz w:val="24"/>
          <w:szCs w:val="24"/>
        </w:rPr>
        <w:t>Есть ли опыт в руководстве персоналом?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Segoe UI Symbol" w:eastAsia="MS Gothic" w:hAnsi="Segoe UI Symbol" w:cs="Segoe UI Symbol"/>
          <w:sz w:val="24"/>
          <w:szCs w:val="24"/>
          <w:lang w:val="en-US"/>
        </w:rPr>
        <w:t>☐</w:t>
      </w:r>
      <w:r w:rsidRPr="000B5FDE">
        <w:rPr>
          <w:rFonts w:ascii="Times New Roman" w:hAnsi="Times New Roman"/>
          <w:sz w:val="24"/>
          <w:szCs w:val="24"/>
        </w:rPr>
        <w:t>Да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Segoe UI Symbol" w:eastAsia="MS Gothic" w:hAnsi="Segoe UI Symbol" w:cs="Segoe UI Symbol"/>
          <w:sz w:val="24"/>
          <w:szCs w:val="24"/>
          <w:lang w:val="en-US"/>
        </w:rPr>
        <w:t>☐</w:t>
      </w:r>
      <w:r w:rsidRPr="000B5FDE">
        <w:rPr>
          <w:rFonts w:ascii="Times New Roman" w:hAnsi="Times New Roman"/>
          <w:sz w:val="24"/>
          <w:szCs w:val="24"/>
        </w:rPr>
        <w:t>Нет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0FB8" w:rsidRPr="000B5FDE" w:rsidRDefault="00270FB8" w:rsidP="00270FB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B5FDE">
        <w:rPr>
          <w:rFonts w:ascii="Times New Roman" w:hAnsi="Times New Roman"/>
          <w:b/>
          <w:sz w:val="24"/>
          <w:szCs w:val="24"/>
        </w:rPr>
        <w:t xml:space="preserve">Есть ли у Вас опыт работы в сфере нашей франшизы? 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Segoe UI Symbol" w:eastAsia="MS Gothic" w:hAnsi="Segoe UI Symbol" w:cs="Segoe UI Symbol"/>
          <w:sz w:val="24"/>
          <w:szCs w:val="24"/>
        </w:rPr>
        <w:t>☐</w:t>
      </w:r>
      <w:r w:rsidRPr="000B5FDE">
        <w:rPr>
          <w:rFonts w:ascii="Times New Roman" w:hAnsi="Times New Roman"/>
          <w:sz w:val="24"/>
          <w:szCs w:val="24"/>
        </w:rPr>
        <w:t xml:space="preserve">Да 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Segoe UI Symbol" w:eastAsia="MS Gothic" w:hAnsi="Segoe UI Symbol" w:cs="Segoe UI Symbol"/>
          <w:sz w:val="24"/>
          <w:szCs w:val="24"/>
          <w:lang w:val="en-US"/>
        </w:rPr>
        <w:t>☐</w:t>
      </w:r>
      <w:r w:rsidRPr="000B5FDE">
        <w:rPr>
          <w:rFonts w:ascii="Times New Roman" w:hAnsi="Times New Roman"/>
          <w:sz w:val="24"/>
          <w:szCs w:val="24"/>
        </w:rPr>
        <w:t>Нет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0FB8" w:rsidRPr="000B5FDE" w:rsidRDefault="00270FB8" w:rsidP="00270FB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Times New Roman" w:hAnsi="Times New Roman"/>
          <w:b/>
          <w:sz w:val="24"/>
          <w:szCs w:val="24"/>
        </w:rPr>
        <w:t>Располагаемая сумма инвестиций</w:t>
      </w:r>
      <w:r w:rsidRPr="000B5FD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для организации и ведения бизнеса:</w:t>
      </w:r>
      <w:r w:rsidRPr="000B5F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Style w:val="aa"/>
          <w:rFonts w:ascii="Times New Roman" w:hAnsi="Times New Roman"/>
        </w:rPr>
      </w:pP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Times New Roman" w:hAnsi="Times New Roman"/>
          <w:b/>
          <w:sz w:val="24"/>
          <w:szCs w:val="24"/>
        </w:rPr>
        <w:t>Вы располагаете собственными средствами или планируете привлекать средства? Планируемые источники привлечения (кредиты, инвесторы, иное)?</w:t>
      </w:r>
      <w:r w:rsidRPr="000B5F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Style w:val="aa"/>
          <w:rFonts w:ascii="Times New Roman" w:hAnsi="Times New Roman"/>
        </w:rPr>
      </w:pP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0FB8" w:rsidRPr="000B5FDE" w:rsidRDefault="00270FB8" w:rsidP="00270FB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B5FDE">
        <w:rPr>
          <w:rFonts w:ascii="Times New Roman" w:hAnsi="Times New Roman"/>
          <w:b/>
          <w:sz w:val="24"/>
          <w:szCs w:val="24"/>
        </w:rPr>
        <w:t xml:space="preserve">Имеется ли у Вас помещение для открытия </w:t>
      </w:r>
      <w:r>
        <w:rPr>
          <w:rFonts w:ascii="Times New Roman" w:hAnsi="Times New Roman"/>
          <w:b/>
          <w:sz w:val="24"/>
          <w:szCs w:val="24"/>
        </w:rPr>
        <w:t>точки</w:t>
      </w:r>
      <w:r w:rsidRPr="000B5FDE">
        <w:rPr>
          <w:rFonts w:ascii="Times New Roman" w:hAnsi="Times New Roman"/>
          <w:b/>
          <w:sz w:val="24"/>
          <w:szCs w:val="24"/>
        </w:rPr>
        <w:t xml:space="preserve">? Если да, то укажите его характеристики и месторасположение. 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Segoe UI Symbol" w:eastAsia="MS Gothic" w:hAnsi="Segoe UI Symbol" w:cs="Segoe UI Symbol"/>
          <w:sz w:val="24"/>
          <w:szCs w:val="24"/>
        </w:rPr>
        <w:t>☐</w:t>
      </w:r>
      <w:r w:rsidRPr="000B5FDE">
        <w:rPr>
          <w:rFonts w:ascii="Times New Roman" w:hAnsi="Times New Roman"/>
          <w:sz w:val="24"/>
          <w:szCs w:val="24"/>
        </w:rPr>
        <w:t xml:space="preserve">Да 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Fonts w:ascii="Times New Roman" w:hAnsi="Times New Roman"/>
          <w:sz w:val="24"/>
          <w:szCs w:val="24"/>
        </w:rPr>
        <w:t xml:space="preserve"> </w:t>
      </w:r>
      <w:r w:rsidRPr="000B5FDE">
        <w:rPr>
          <w:rFonts w:ascii="Segoe UI Symbol" w:eastAsia="MS Gothic" w:hAnsi="Segoe UI Symbol" w:cs="Segoe UI Symbol"/>
          <w:sz w:val="24"/>
          <w:szCs w:val="24"/>
        </w:rPr>
        <w:t>☐</w:t>
      </w:r>
      <w:r w:rsidRPr="000B5FDE">
        <w:rPr>
          <w:rFonts w:ascii="Times New Roman" w:hAnsi="Times New Roman"/>
          <w:sz w:val="24"/>
          <w:szCs w:val="24"/>
        </w:rPr>
        <w:t>Нет</w:t>
      </w:r>
    </w:p>
    <w:p w:rsidR="00270FB8" w:rsidRPr="000B5FDE" w:rsidRDefault="00270FB8" w:rsidP="00270FB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Pr="000B5FDE" w:rsidRDefault="00270FB8" w:rsidP="00270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FB8" w:rsidRPr="000B5FDE" w:rsidRDefault="00270FB8" w:rsidP="00270FB8">
      <w:pPr>
        <w:pStyle w:val="a9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B5FD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Укажите, пожалуйста, источник, где Вы нашли информацию о нашей франшизе. </w:t>
      </w:r>
    </w:p>
    <w:p w:rsidR="00270FB8" w:rsidRPr="000B5FDE" w:rsidRDefault="00270FB8" w:rsidP="00270FB8">
      <w:pPr>
        <w:pStyle w:val="a9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0B5FDE">
        <w:rPr>
          <w:rStyle w:val="aa"/>
          <w:rFonts w:ascii="Times New Roman" w:hAnsi="Times New Roman"/>
        </w:rPr>
        <w:t>Место для ввода текста.</w:t>
      </w:r>
    </w:p>
    <w:p w:rsidR="00270FB8" w:rsidRPr="000B5FDE" w:rsidRDefault="00270FB8" w:rsidP="00270FB8">
      <w:pPr>
        <w:pStyle w:val="a9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70FB8" w:rsidRPr="000B5FDE" w:rsidRDefault="00270FB8" w:rsidP="00270F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B5FD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Ваши примечания: </w:t>
      </w:r>
    </w:p>
    <w:p w:rsidR="009940A1" w:rsidRDefault="00270FB8" w:rsidP="00270FB8">
      <w:r w:rsidRPr="000B5FDE">
        <w:rPr>
          <w:rStyle w:val="aa"/>
          <w:rFonts w:ascii="Times New Roman" w:hAnsi="Times New Roman"/>
        </w:rPr>
        <w:t>Место для ввода текста.</w:t>
      </w:r>
    </w:p>
    <w:sectPr w:rsidR="009940A1" w:rsidSect="00270FB8">
      <w:headerReference w:type="default" r:id="rId8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41" w:rsidRDefault="00D23641" w:rsidP="00270FB8">
      <w:pPr>
        <w:spacing w:after="0" w:line="240" w:lineRule="auto"/>
      </w:pPr>
      <w:r>
        <w:separator/>
      </w:r>
    </w:p>
  </w:endnote>
  <w:endnote w:type="continuationSeparator" w:id="0">
    <w:p w:rsidR="00D23641" w:rsidRDefault="00D23641" w:rsidP="0027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41" w:rsidRDefault="00D23641" w:rsidP="00270FB8">
      <w:pPr>
        <w:spacing w:after="0" w:line="240" w:lineRule="auto"/>
      </w:pPr>
      <w:r>
        <w:separator/>
      </w:r>
    </w:p>
  </w:footnote>
  <w:footnote w:type="continuationSeparator" w:id="0">
    <w:p w:rsidR="00D23641" w:rsidRDefault="00D23641" w:rsidP="0027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B8" w:rsidRDefault="00270FB8" w:rsidP="00270FB8">
    <w:pPr>
      <w:pStyle w:val="a3"/>
      <w:ind w:left="-1701"/>
    </w:pPr>
    <w:r>
      <w:rPr>
        <w:noProof/>
        <w:lang w:eastAsia="ru-RU"/>
      </w:rPr>
      <w:drawing>
        <wp:inline distT="0" distB="0" distL="0" distR="0" wp14:anchorId="2314A6D2" wp14:editId="6A508F91">
          <wp:extent cx="7562848" cy="1371600"/>
          <wp:effectExtent l="0" t="0" r="635" b="0"/>
          <wp:docPr id="1" name="Рисунок 1" descr="полоска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лоска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099" cy="137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675"/>
    <w:multiLevelType w:val="hybridMultilevel"/>
    <w:tmpl w:val="6E52BB68"/>
    <w:lvl w:ilvl="0" w:tplc="0EC03D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0A"/>
    <w:rsid w:val="00053FDE"/>
    <w:rsid w:val="0005667F"/>
    <w:rsid w:val="00090E9B"/>
    <w:rsid w:val="000C2760"/>
    <w:rsid w:val="000E31C0"/>
    <w:rsid w:val="000F34DB"/>
    <w:rsid w:val="00114A68"/>
    <w:rsid w:val="001776EE"/>
    <w:rsid w:val="001B00B1"/>
    <w:rsid w:val="001E10EF"/>
    <w:rsid w:val="001F07D5"/>
    <w:rsid w:val="00204474"/>
    <w:rsid w:val="00246B45"/>
    <w:rsid w:val="00270FB8"/>
    <w:rsid w:val="00273581"/>
    <w:rsid w:val="002C7A49"/>
    <w:rsid w:val="002E59EC"/>
    <w:rsid w:val="00332D19"/>
    <w:rsid w:val="003E4772"/>
    <w:rsid w:val="003F2CC4"/>
    <w:rsid w:val="003F5BD5"/>
    <w:rsid w:val="00401FA9"/>
    <w:rsid w:val="00413B78"/>
    <w:rsid w:val="00422330"/>
    <w:rsid w:val="00423572"/>
    <w:rsid w:val="00447B0D"/>
    <w:rsid w:val="004553DC"/>
    <w:rsid w:val="00457022"/>
    <w:rsid w:val="0047160C"/>
    <w:rsid w:val="004C790D"/>
    <w:rsid w:val="004E18A8"/>
    <w:rsid w:val="005054C9"/>
    <w:rsid w:val="00531C58"/>
    <w:rsid w:val="00592010"/>
    <w:rsid w:val="00596DF6"/>
    <w:rsid w:val="005A5121"/>
    <w:rsid w:val="005F01C1"/>
    <w:rsid w:val="005F36A4"/>
    <w:rsid w:val="006063DF"/>
    <w:rsid w:val="006678F1"/>
    <w:rsid w:val="00677981"/>
    <w:rsid w:val="006960C4"/>
    <w:rsid w:val="006A48DE"/>
    <w:rsid w:val="006B490E"/>
    <w:rsid w:val="006D0966"/>
    <w:rsid w:val="006F50C6"/>
    <w:rsid w:val="00745FC6"/>
    <w:rsid w:val="00753C90"/>
    <w:rsid w:val="00781230"/>
    <w:rsid w:val="007A3C15"/>
    <w:rsid w:val="007C3995"/>
    <w:rsid w:val="007E639F"/>
    <w:rsid w:val="00807438"/>
    <w:rsid w:val="008351F9"/>
    <w:rsid w:val="0087554F"/>
    <w:rsid w:val="008828AE"/>
    <w:rsid w:val="008962AF"/>
    <w:rsid w:val="00956547"/>
    <w:rsid w:val="009654FD"/>
    <w:rsid w:val="00965FE0"/>
    <w:rsid w:val="009712A4"/>
    <w:rsid w:val="00986DB7"/>
    <w:rsid w:val="009940A1"/>
    <w:rsid w:val="009A1FFD"/>
    <w:rsid w:val="009F0672"/>
    <w:rsid w:val="00A033FE"/>
    <w:rsid w:val="00A103F3"/>
    <w:rsid w:val="00A16A6B"/>
    <w:rsid w:val="00A255B7"/>
    <w:rsid w:val="00A67368"/>
    <w:rsid w:val="00A76F06"/>
    <w:rsid w:val="00AC17E8"/>
    <w:rsid w:val="00B06BA8"/>
    <w:rsid w:val="00B15644"/>
    <w:rsid w:val="00B22ED8"/>
    <w:rsid w:val="00B2344D"/>
    <w:rsid w:val="00B56B78"/>
    <w:rsid w:val="00B8427E"/>
    <w:rsid w:val="00B84C4D"/>
    <w:rsid w:val="00BD2A95"/>
    <w:rsid w:val="00BE72AB"/>
    <w:rsid w:val="00BF5111"/>
    <w:rsid w:val="00C5004B"/>
    <w:rsid w:val="00C57BD9"/>
    <w:rsid w:val="00CA37E2"/>
    <w:rsid w:val="00CF50BB"/>
    <w:rsid w:val="00D14DAF"/>
    <w:rsid w:val="00D23641"/>
    <w:rsid w:val="00D73B0A"/>
    <w:rsid w:val="00D80003"/>
    <w:rsid w:val="00DD7131"/>
    <w:rsid w:val="00DF40F3"/>
    <w:rsid w:val="00E0794A"/>
    <w:rsid w:val="00E43500"/>
    <w:rsid w:val="00E576E1"/>
    <w:rsid w:val="00E6673F"/>
    <w:rsid w:val="00E853B1"/>
    <w:rsid w:val="00EA299F"/>
    <w:rsid w:val="00EC3347"/>
    <w:rsid w:val="00ED0169"/>
    <w:rsid w:val="00EE47F9"/>
    <w:rsid w:val="00F03A26"/>
    <w:rsid w:val="00F217B9"/>
    <w:rsid w:val="00F62766"/>
    <w:rsid w:val="00F86239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FB8"/>
  </w:style>
  <w:style w:type="paragraph" w:styleId="a5">
    <w:name w:val="footer"/>
    <w:basedOn w:val="a"/>
    <w:link w:val="a6"/>
    <w:uiPriority w:val="99"/>
    <w:unhideWhenUsed/>
    <w:rsid w:val="0027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FB8"/>
  </w:style>
  <w:style w:type="paragraph" w:styleId="a7">
    <w:name w:val="Balloon Text"/>
    <w:basedOn w:val="a"/>
    <w:link w:val="a8"/>
    <w:uiPriority w:val="99"/>
    <w:semiHidden/>
    <w:unhideWhenUsed/>
    <w:rsid w:val="0027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F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0FB8"/>
    <w:pPr>
      <w:ind w:left="720"/>
      <w:contextualSpacing/>
    </w:pPr>
  </w:style>
  <w:style w:type="character" w:styleId="aa">
    <w:name w:val="Placeholder Text"/>
    <w:uiPriority w:val="99"/>
    <w:semiHidden/>
    <w:rsid w:val="00270F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FB8"/>
  </w:style>
  <w:style w:type="paragraph" w:styleId="a5">
    <w:name w:val="footer"/>
    <w:basedOn w:val="a"/>
    <w:link w:val="a6"/>
    <w:uiPriority w:val="99"/>
    <w:unhideWhenUsed/>
    <w:rsid w:val="0027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FB8"/>
  </w:style>
  <w:style w:type="paragraph" w:styleId="a7">
    <w:name w:val="Balloon Text"/>
    <w:basedOn w:val="a"/>
    <w:link w:val="a8"/>
    <w:uiPriority w:val="99"/>
    <w:semiHidden/>
    <w:unhideWhenUsed/>
    <w:rsid w:val="0027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F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0FB8"/>
    <w:pPr>
      <w:ind w:left="720"/>
      <w:contextualSpacing/>
    </w:pPr>
  </w:style>
  <w:style w:type="character" w:styleId="aa">
    <w:name w:val="Placeholder Text"/>
    <w:uiPriority w:val="99"/>
    <w:semiHidden/>
    <w:rsid w:val="00270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2020-06-25T06:39:00Z</dcterms:created>
  <dcterms:modified xsi:type="dcterms:W3CDTF">2020-06-25T06:39:00Z</dcterms:modified>
</cp:coreProperties>
</file>